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9E626" w14:textId="1B38EBE3" w:rsidR="00425E7C" w:rsidRPr="00425E7C" w:rsidRDefault="00425E7C" w:rsidP="00425E7C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6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kern w:val="0"/>
          <w:sz w:val="26"/>
          <w:szCs w:val="24"/>
          <w:lang w:eastAsia="cs-CZ"/>
          <w14:ligatures w14:val="none"/>
        </w:rPr>
        <w:t>Dotazník k bakalářské práci</w:t>
      </w:r>
    </w:p>
    <w:p w14:paraId="1BFF1D3E" w14:textId="77777777" w:rsidR="00425E7C" w:rsidRPr="00425E7C" w:rsidRDefault="00425E7C" w:rsidP="00425E7C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</w:pPr>
      <w:r w:rsidRPr="00425E7C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Vážená respondentko, </w:t>
      </w:r>
      <w:r w:rsidRPr="00425E7C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cs-CZ"/>
          <w14:ligatures w14:val="none"/>
        </w:rPr>
        <w:t>v</w:t>
      </w:r>
      <w:r w:rsidRPr="00425E7C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ážený respondente, </w:t>
      </w:r>
    </w:p>
    <w:p w14:paraId="25119A68" w14:textId="77777777" w:rsidR="00425E7C" w:rsidRPr="00425E7C" w:rsidRDefault="00425E7C" w:rsidP="00425E7C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</w:pPr>
      <w:r w:rsidRPr="00425E7C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mé jméno je Iveta </w:t>
      </w:r>
      <w:proofErr w:type="spellStart"/>
      <w:r w:rsidRPr="00425E7C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Račková</w:t>
      </w:r>
      <w:proofErr w:type="spellEnd"/>
      <w:r w:rsidRPr="00425E7C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 a jsem stud</w:t>
      </w:r>
      <w:r w:rsidRPr="00425E7C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cs-CZ"/>
          <w14:ligatures w14:val="none"/>
        </w:rPr>
        <w:t>entkou</w:t>
      </w:r>
      <w:r w:rsidRPr="00425E7C">
        <w:rPr>
          <w:rFonts w:ascii="Arial" w:eastAsia="Times New Roman" w:hAnsi="Arial" w:cs="Arial"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r w:rsidRPr="00425E7C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 xml:space="preserve">posledního ročníku Škoda Auto Vysoké školy. Touto cestou bych Vás ráda požádala o spolupráci. Dostal se k Vám dotazník, který je anonymní a jeho výsledky budou sloužit jen na vypracování mé bakalářské práce na téma Zaměstnanecké benefity jako nástroj motivování zaměstnanců. </w:t>
      </w:r>
    </w:p>
    <w:p w14:paraId="2F5D5B2E" w14:textId="77777777" w:rsidR="00425E7C" w:rsidRPr="00425E7C" w:rsidRDefault="00425E7C" w:rsidP="00425E7C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</w:pPr>
      <w:r w:rsidRPr="00425E7C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Děkuji za spolupráci.</w:t>
      </w:r>
    </w:p>
    <w:p w14:paraId="2B7FAD8F" w14:textId="77777777" w:rsidR="00425E7C" w:rsidRPr="00425E7C" w:rsidRDefault="00425E7C" w:rsidP="00425E7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5C32031E" w14:textId="77777777" w:rsidR="00425E7C" w:rsidRPr="00425E7C" w:rsidRDefault="00425E7C" w:rsidP="00425E7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05AE6A46" w14:textId="77777777" w:rsidR="00425E7C" w:rsidRPr="00425E7C" w:rsidRDefault="00425E7C" w:rsidP="00425E7C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Jste? </w:t>
      </w:r>
    </w:p>
    <w:p w14:paraId="0F2FA0C7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20964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Žena</w:t>
      </w:r>
    </w:p>
    <w:p w14:paraId="31379F40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2051597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Muž</w:t>
      </w:r>
    </w:p>
    <w:p w14:paraId="3DE5337D" w14:textId="77777777" w:rsidR="00425E7C" w:rsidRPr="00425E7C" w:rsidRDefault="00425E7C" w:rsidP="00425E7C">
      <w:pPr>
        <w:spacing w:after="200" w:line="240" w:lineRule="auto"/>
        <w:ind w:left="1069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CF52910" w14:textId="77777777" w:rsidR="00425E7C" w:rsidRPr="00425E7C" w:rsidRDefault="00425E7C" w:rsidP="00425E7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Jak dlouho jste zaměstnán/a ve společnosti?</w:t>
      </w:r>
    </w:p>
    <w:p w14:paraId="04351ED0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11614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Méně než rok </w:t>
      </w:r>
    </w:p>
    <w:p w14:paraId="04EBB66E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66459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1–2 roky</w:t>
      </w:r>
    </w:p>
    <w:p w14:paraId="61C25B85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174979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2–5 let</w:t>
      </w:r>
    </w:p>
    <w:p w14:paraId="783DFB0B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208079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Více než 5 let </w:t>
      </w:r>
    </w:p>
    <w:p w14:paraId="7CD4CD41" w14:textId="77777777" w:rsidR="00425E7C" w:rsidRPr="00425E7C" w:rsidRDefault="00425E7C" w:rsidP="00425E7C">
      <w:pPr>
        <w:spacing w:after="200" w:line="240" w:lineRule="auto"/>
        <w:ind w:left="1069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AD324FC" w14:textId="77777777" w:rsidR="00425E7C" w:rsidRPr="00425E7C" w:rsidRDefault="00425E7C" w:rsidP="00425E7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Byly pro Vás nabízené benefity rozhodující faktor při výběru zaměstnání?</w:t>
      </w:r>
    </w:p>
    <w:p w14:paraId="613EA073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200349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Ano</w:t>
      </w:r>
    </w:p>
    <w:p w14:paraId="3A9E51DD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120910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</w:t>
      </w:r>
    </w:p>
    <w:p w14:paraId="66B76F50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177924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Nepřemýšlel/a jsem o tom</w:t>
      </w:r>
    </w:p>
    <w:p w14:paraId="26363CB6" w14:textId="77777777" w:rsidR="00425E7C" w:rsidRPr="00425E7C" w:rsidRDefault="00425E7C" w:rsidP="00425E7C">
      <w:pPr>
        <w:spacing w:after="200" w:line="240" w:lineRule="auto"/>
        <w:ind w:left="1069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9C3D422" w14:textId="77777777" w:rsidR="00425E7C" w:rsidRPr="00425E7C" w:rsidRDefault="00425E7C" w:rsidP="00425E7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Jste dostatečně informován/a o nabízených benefitech společnosti?</w:t>
      </w:r>
    </w:p>
    <w:p w14:paraId="38ADD0CD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194202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Ano</w:t>
      </w:r>
    </w:p>
    <w:p w14:paraId="7F302801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145747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</w:t>
      </w:r>
    </w:p>
    <w:p w14:paraId="757B9EE7" w14:textId="77777777" w:rsidR="00425E7C" w:rsidRPr="00425E7C" w:rsidRDefault="00425E7C" w:rsidP="00425E7C">
      <w:pPr>
        <w:spacing w:after="200" w:line="240" w:lineRule="auto"/>
        <w:ind w:left="1069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28BFD87" w14:textId="77777777" w:rsidR="00425E7C" w:rsidRPr="00425E7C" w:rsidRDefault="00425E7C" w:rsidP="00425E7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Jste spokojen/a s benefity, které Vám jsou poskytovány?</w:t>
      </w:r>
    </w:p>
    <w:p w14:paraId="6F89F663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3249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Určitě ano</w:t>
      </w:r>
    </w:p>
    <w:p w14:paraId="1ABE25B5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4676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Spíše ano</w:t>
      </w:r>
    </w:p>
    <w:p w14:paraId="0BB96068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179671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Nevím</w:t>
      </w:r>
    </w:p>
    <w:p w14:paraId="61B42C7A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31634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Spíše ne</w:t>
      </w:r>
    </w:p>
    <w:p w14:paraId="581B3516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62072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Určitě ne</w:t>
      </w:r>
    </w:p>
    <w:p w14:paraId="26D074FF" w14:textId="77777777" w:rsidR="00425E7C" w:rsidRPr="00425E7C" w:rsidRDefault="00425E7C" w:rsidP="00425E7C">
      <w:pPr>
        <w:spacing w:after="200" w:line="240" w:lineRule="auto"/>
        <w:ind w:left="1069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625129C" w14:textId="77777777" w:rsidR="00425E7C" w:rsidRPr="00425E7C" w:rsidRDefault="00425E7C" w:rsidP="00425E7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Jaké nabízené benefity využíváte?</w:t>
      </w:r>
    </w:p>
    <w:bookmarkStart w:id="0" w:name="_Hlk133007270"/>
    <w:p w14:paraId="7747B872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26245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Zdravotní volno </w:t>
      </w:r>
    </w:p>
    <w:p w14:paraId="157BDC16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93490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Penzijní připojištění se státním příspěvkem</w:t>
      </w:r>
    </w:p>
    <w:p w14:paraId="4BB6F668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114461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Výhodné tarify </w:t>
      </w:r>
      <w:proofErr w:type="spellStart"/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T-mobile</w:t>
      </w:r>
      <w:proofErr w:type="spellEnd"/>
    </w:p>
    <w:p w14:paraId="4517D962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212263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proofErr w:type="spellStart"/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Multisport</w:t>
      </w:r>
      <w:proofErr w:type="spellEnd"/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Benefit</w:t>
      </w:r>
    </w:p>
    <w:p w14:paraId="3EFB6A21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42632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proofErr w:type="spellStart"/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Cafeteria</w:t>
      </w:r>
      <w:proofErr w:type="spellEnd"/>
    </w:p>
    <w:p w14:paraId="4E23528C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71065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Čerstvé ovoce v kuchyňkách</w:t>
      </w:r>
    </w:p>
    <w:p w14:paraId="3C22A78A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40349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Příspěvek na stravné 130 Kč</w:t>
      </w:r>
    </w:p>
    <w:p w14:paraId="18823B71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825098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Jazyková výuka</w:t>
      </w:r>
    </w:p>
    <w:p w14:paraId="572F1D84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99449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Bezúčelový bezúročný úvěr</w:t>
      </w:r>
    </w:p>
    <w:p w14:paraId="458C2506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49537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Operativní leasing MAL</w:t>
      </w:r>
    </w:p>
    <w:p w14:paraId="2C752961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57874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proofErr w:type="spellStart"/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Home</w:t>
      </w:r>
      <w:proofErr w:type="spellEnd"/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office</w:t>
      </w:r>
    </w:p>
    <w:p w14:paraId="25C12BAE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161944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Flexibilní pracovní doba</w:t>
      </w:r>
    </w:p>
    <w:p w14:paraId="7EB589F3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46658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Půjčování služebních vozů i pro soukromé účely</w:t>
      </w:r>
    </w:p>
    <w:p w14:paraId="157A2405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11579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Odkup vozidel</w:t>
      </w:r>
    </w:p>
    <w:p w14:paraId="09C4874C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152748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Zapůjčení příslušenství na auto (rakev na auto, nosič na jízdní kola)</w:t>
      </w:r>
    </w:p>
    <w:p w14:paraId="538719EB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32860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Parkování 50 Kč/den</w:t>
      </w:r>
    </w:p>
    <w:p w14:paraId="00FA25C4" w14:textId="77777777" w:rsidR="00425E7C" w:rsidRPr="00425E7C" w:rsidRDefault="00425E7C" w:rsidP="00425E7C">
      <w:pPr>
        <w:spacing w:after="200" w:line="240" w:lineRule="auto"/>
        <w:ind w:left="1069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bookmarkEnd w:id="0"/>
    <w:p w14:paraId="17877811" w14:textId="77777777" w:rsidR="00425E7C" w:rsidRPr="00425E7C" w:rsidRDefault="00425E7C" w:rsidP="00425E7C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Jaké tři benefity z celkové nabídky využíváte nejvíce?</w:t>
      </w:r>
    </w:p>
    <w:p w14:paraId="4315EFEE" w14:textId="77777777" w:rsidR="00425E7C" w:rsidRPr="00425E7C" w:rsidRDefault="00425E7C" w:rsidP="00425E7C">
      <w:pPr>
        <w:spacing w:after="200" w:line="240" w:lineRule="auto"/>
        <w:ind w:left="108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1" w:name="_Hlk163661754"/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Uveďte: </w:t>
      </w:r>
      <w:bookmarkStart w:id="2" w:name="_Hlk163662453"/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___________________</w:t>
      </w:r>
      <w:bookmarkEnd w:id="1"/>
      <w:bookmarkEnd w:id="2"/>
    </w:p>
    <w:p w14:paraId="3BA254F1" w14:textId="77777777" w:rsidR="00425E7C" w:rsidRPr="00425E7C" w:rsidRDefault="00425E7C" w:rsidP="00425E7C">
      <w:pPr>
        <w:spacing w:after="200" w:line="240" w:lineRule="auto"/>
        <w:ind w:left="108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   ___________________</w:t>
      </w:r>
    </w:p>
    <w:p w14:paraId="5DA16AAE" w14:textId="77777777" w:rsidR="00425E7C" w:rsidRPr="00425E7C" w:rsidRDefault="00425E7C" w:rsidP="00425E7C">
      <w:pPr>
        <w:spacing w:after="200" w:line="240" w:lineRule="auto"/>
        <w:ind w:left="108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   ___________________</w:t>
      </w:r>
    </w:p>
    <w:p w14:paraId="148679D8" w14:textId="77777777" w:rsidR="00425E7C" w:rsidRPr="00425E7C" w:rsidRDefault="00425E7C" w:rsidP="00425E7C">
      <w:pPr>
        <w:spacing w:after="200" w:line="240" w:lineRule="auto"/>
        <w:ind w:left="108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5FD04C7" w14:textId="77777777" w:rsidR="00425E7C" w:rsidRPr="00425E7C" w:rsidRDefault="00425E7C" w:rsidP="00425E7C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Jsou nějaké benefity, které pro Vás ze seznamu benefitů nejsou atraktivní a nevyužíváte je?</w:t>
      </w:r>
    </w:p>
    <w:p w14:paraId="56ACE756" w14:textId="77777777" w:rsidR="00425E7C" w:rsidRPr="00425E7C" w:rsidRDefault="00425E7C" w:rsidP="00425E7C">
      <w:pPr>
        <w:spacing w:after="200" w:line="240" w:lineRule="auto"/>
        <w:ind w:left="108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Uveďte: ___________________</w:t>
      </w:r>
    </w:p>
    <w:p w14:paraId="4233AC0D" w14:textId="77777777" w:rsidR="00425E7C" w:rsidRPr="00425E7C" w:rsidRDefault="00425E7C" w:rsidP="00425E7C">
      <w:pPr>
        <w:spacing w:after="200" w:line="240" w:lineRule="auto"/>
        <w:ind w:left="108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   ___________________ </w:t>
      </w:r>
    </w:p>
    <w:p w14:paraId="535C5872" w14:textId="77777777" w:rsidR="00425E7C" w:rsidRPr="00425E7C" w:rsidRDefault="00425E7C" w:rsidP="00425E7C">
      <w:pPr>
        <w:spacing w:after="200" w:line="240" w:lineRule="auto"/>
        <w:ind w:left="108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   ___________________</w:t>
      </w:r>
    </w:p>
    <w:p w14:paraId="18B9F292" w14:textId="77777777" w:rsidR="00425E7C" w:rsidRPr="00425E7C" w:rsidRDefault="00425E7C" w:rsidP="00425E7C">
      <w:pPr>
        <w:spacing w:after="200" w:line="240" w:lineRule="auto"/>
        <w:ind w:left="108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09B86C2" w14:textId="77777777" w:rsidR="00425E7C" w:rsidRPr="00425E7C" w:rsidRDefault="00425E7C" w:rsidP="00425E7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Je pro Vás možnost práce z domova rozhodující při výběru práce?</w:t>
      </w:r>
    </w:p>
    <w:p w14:paraId="598D9166" w14:textId="77777777" w:rsidR="00425E7C" w:rsidRPr="00425E7C" w:rsidRDefault="00425E7C" w:rsidP="00425E7C">
      <w:pPr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17007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Ano </w:t>
      </w:r>
    </w:p>
    <w:p w14:paraId="270FD67D" w14:textId="77777777" w:rsidR="00425E7C" w:rsidRPr="00425E7C" w:rsidRDefault="00425E7C" w:rsidP="00425E7C">
      <w:pPr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121369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Spíše ano</w:t>
      </w:r>
    </w:p>
    <w:p w14:paraId="25A44A7C" w14:textId="77777777" w:rsidR="00425E7C" w:rsidRPr="00425E7C" w:rsidRDefault="00425E7C" w:rsidP="00425E7C">
      <w:pPr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154100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Spíše Ne</w:t>
      </w:r>
    </w:p>
    <w:p w14:paraId="2ACA3F0E" w14:textId="77777777" w:rsidR="00425E7C" w:rsidRPr="00425E7C" w:rsidRDefault="00425E7C" w:rsidP="00425E7C">
      <w:pPr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88926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</w:t>
      </w:r>
    </w:p>
    <w:p w14:paraId="2BE1C4EB" w14:textId="77777777" w:rsidR="00425E7C" w:rsidRPr="00425E7C" w:rsidRDefault="00425E7C" w:rsidP="00425E7C">
      <w:pPr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161964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Nevím</w:t>
      </w:r>
    </w:p>
    <w:p w14:paraId="0F4C3421" w14:textId="77777777" w:rsidR="00425E7C" w:rsidRPr="00425E7C" w:rsidRDefault="00425E7C" w:rsidP="00425E7C">
      <w:pPr>
        <w:spacing w:after="200" w:line="240" w:lineRule="auto"/>
        <w:ind w:left="108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97897C6" w14:textId="77777777" w:rsidR="00425E7C" w:rsidRPr="00425E7C" w:rsidRDefault="00425E7C" w:rsidP="00425E7C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Využíváte nabízené možnosti dalšího vzdělávání?</w:t>
      </w:r>
    </w:p>
    <w:p w14:paraId="22637334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22298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Nabízené školení využívám pravidelně</w:t>
      </w:r>
    </w:p>
    <w:p w14:paraId="5C47577F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120393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Využívám podle nabídky školení</w:t>
      </w:r>
    </w:p>
    <w:p w14:paraId="37F49986" w14:textId="77777777" w:rsidR="00425E7C" w:rsidRPr="00425E7C" w:rsidRDefault="00425E7C" w:rsidP="00425E7C">
      <w:pPr>
        <w:spacing w:after="0" w:line="240" w:lineRule="auto"/>
        <w:ind w:left="709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sdt>
        <w:sdtPr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id w:val="-79336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cs-CZ"/>
              <w14:ligatures w14:val="none"/>
            </w:rPr>
            <w:t>☐</w:t>
          </w:r>
        </w:sdtContent>
      </w:sdt>
      <w:r w:rsidRPr="00425E7C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Těchto aktivit se neúčastním</w:t>
      </w:r>
    </w:p>
    <w:p w14:paraId="3DB28338" w14:textId="77777777" w:rsidR="00425E7C" w:rsidRPr="00425E7C" w:rsidRDefault="00425E7C" w:rsidP="00425E7C">
      <w:pPr>
        <w:spacing w:after="200" w:line="240" w:lineRule="auto"/>
        <w:ind w:left="1069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460D782" w14:textId="77777777" w:rsidR="00425E7C" w:rsidRPr="00425E7C" w:rsidRDefault="00425E7C" w:rsidP="00425E7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Co je pro Vás motivací k lepšímu pracovnímu výkonu? Ohodnoťte od 1 do 4 (1 nejdůležitější, 4 nejméně důležité)</w:t>
      </w:r>
    </w:p>
    <w:p w14:paraId="123859BD" w14:textId="77777777" w:rsidR="00425E7C" w:rsidRPr="00425E7C" w:rsidRDefault="00425E7C" w:rsidP="00425E7C">
      <w:pPr>
        <w:spacing w:after="200" w:line="240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14:ligatures w14:val="none"/>
          </w:rPr>
          <w:id w:val="124384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Calibri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Mzda</w:t>
      </w:r>
    </w:p>
    <w:p w14:paraId="16D77464" w14:textId="77777777" w:rsidR="00425E7C" w:rsidRPr="00425E7C" w:rsidRDefault="00425E7C" w:rsidP="00425E7C">
      <w:pPr>
        <w:spacing w:after="200" w:line="240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14:ligatures w14:val="none"/>
          </w:rPr>
          <w:id w:val="-209561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Calibri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Zaměstnanecké benefity</w:t>
      </w:r>
    </w:p>
    <w:p w14:paraId="6298D3CD" w14:textId="77777777" w:rsidR="00425E7C" w:rsidRPr="00425E7C" w:rsidRDefault="00425E7C" w:rsidP="00425E7C">
      <w:pPr>
        <w:spacing w:after="200" w:line="240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14:ligatures w14:val="none"/>
          </w:rPr>
          <w:id w:val="141305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Calibri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Pracovní kolektiv</w:t>
      </w:r>
    </w:p>
    <w:p w14:paraId="1C025783" w14:textId="77777777" w:rsidR="00425E7C" w:rsidRPr="00425E7C" w:rsidRDefault="00425E7C" w:rsidP="00425E7C">
      <w:pPr>
        <w:spacing w:after="200" w:line="240" w:lineRule="auto"/>
        <w:ind w:left="72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14:ligatures w14:val="none"/>
          </w:rPr>
          <w:id w:val="139631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E7C">
            <w:rPr>
              <w:rFonts w:ascii="Segoe UI Symbol" w:eastAsia="Calibri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Pr="00425E7C">
        <w:rPr>
          <w:rFonts w:ascii="Arial" w:eastAsia="Calibri" w:hAnsi="Arial" w:cs="Arial"/>
          <w:kern w:val="0"/>
          <w:sz w:val="24"/>
          <w:szCs w:val="24"/>
          <w14:ligatures w14:val="none"/>
        </w:rPr>
        <w:t>Možnost kariérního růstu</w:t>
      </w:r>
    </w:p>
    <w:p w14:paraId="510189B8" w14:textId="77777777" w:rsidR="00335CD9" w:rsidRDefault="00335CD9"/>
    <w:sectPr w:rsidR="0033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E3D58"/>
    <w:multiLevelType w:val="hybridMultilevel"/>
    <w:tmpl w:val="4D0ACAC4"/>
    <w:lvl w:ilvl="0" w:tplc="836A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1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7C"/>
    <w:rsid w:val="00335CD9"/>
    <w:rsid w:val="004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4CAE"/>
  <w15:chartTrackingRefBased/>
  <w15:docId w15:val="{B335D6C5-8970-45BC-B36E-6AAEACF8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CEO</dc:creator>
  <cp:keywords/>
  <dc:description/>
  <cp:lastModifiedBy>Sekretariát CEO</cp:lastModifiedBy>
  <cp:revision>1</cp:revision>
  <dcterms:created xsi:type="dcterms:W3CDTF">2024-05-03T10:19:00Z</dcterms:created>
  <dcterms:modified xsi:type="dcterms:W3CDTF">2024-05-03T10:20:00Z</dcterms:modified>
</cp:coreProperties>
</file>