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A401CE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PhDr.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et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. Mgr. Emanuel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Orban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, PhD. </w:t>
            </w:r>
          </w:p>
        </w:tc>
        <w:tc>
          <w:tcPr>
            <w:tcW w:w="4502" w:type="dxa"/>
            <w:vAlign w:val="center"/>
          </w:tcPr>
          <w:p w:rsidR="007D1F01" w:rsidRPr="003118D9" w:rsidRDefault="00A401CE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Style w:val="highlight1"/>
                <w:b/>
                <w:bCs/>
                <w:color w:val="000000"/>
              </w:rPr>
              <w:t>Kristýna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highlight1"/>
                <w:b/>
                <w:bCs/>
                <w:color w:val="000000"/>
              </w:rPr>
              <w:t>Fišerová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A401CE" w:rsidRDefault="00A401CE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A401CE">
              <w:rPr>
                <w:b/>
                <w:bCs/>
              </w:rPr>
              <w:t xml:space="preserve">Místo a význam profese </w:t>
            </w:r>
            <w:proofErr w:type="spellStart"/>
            <w:r w:rsidRPr="00A401CE">
              <w:rPr>
                <w:b/>
                <w:bCs/>
              </w:rPr>
              <w:t>sommeliera</w:t>
            </w:r>
            <w:proofErr w:type="spellEnd"/>
            <w:r w:rsidRPr="00A401CE">
              <w:rPr>
                <w:b/>
                <w:bCs/>
              </w:rPr>
              <w:t xml:space="preserve"> v gastronomii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88359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923C5F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Pro uvedení konkrétních připomínek a otázek k práci, </w:t>
      </w:r>
      <w:r w:rsidR="00D34068"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resp. průběhu zpracování použij</w:t>
      </w:r>
      <w:r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F966A4" w:rsidRDefault="00105CBA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FC3327">
        <w:rPr>
          <w:rFonts w:ascii="Arial" w:eastAsia="Times New Roman" w:hAnsi="Arial" w:cs="Arial"/>
          <w:b/>
          <w:kern w:val="0"/>
          <w:sz w:val="22"/>
          <w:szCs w:val="22"/>
          <w:lang w:val="sk-SK" w:eastAsia="cs-CZ" w:bidi="ar-SA"/>
        </w:rPr>
        <w:t xml:space="preserve">Ako vplýva pozícia </w:t>
      </w:r>
      <w:proofErr w:type="spellStart"/>
      <w:r w:rsidRPr="00FC3327">
        <w:rPr>
          <w:rFonts w:ascii="Arial" w:eastAsia="Times New Roman" w:hAnsi="Arial" w:cs="Arial"/>
          <w:b/>
          <w:kern w:val="0"/>
          <w:sz w:val="22"/>
          <w:szCs w:val="22"/>
          <w:lang w:val="sk-SK" w:eastAsia="cs-CZ" w:bidi="ar-SA"/>
        </w:rPr>
        <w:t>sommeliera</w:t>
      </w:r>
      <w:proofErr w:type="spellEnd"/>
      <w:r w:rsidRPr="00FC3327">
        <w:rPr>
          <w:rFonts w:ascii="Arial" w:eastAsia="Times New Roman" w:hAnsi="Arial" w:cs="Arial"/>
          <w:b/>
          <w:kern w:val="0"/>
          <w:sz w:val="22"/>
          <w:szCs w:val="22"/>
          <w:lang w:val="sk-SK" w:eastAsia="cs-CZ" w:bidi="ar-SA"/>
        </w:rPr>
        <w:t xml:space="preserve"> na podporu predaja v gastronómii</w:t>
      </w:r>
      <w:r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 ? </w:t>
      </w:r>
    </w:p>
    <w:p w:rsidR="00923C5F" w:rsidRPr="003118D9" w:rsidRDefault="00923C5F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883593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C- dob</w:t>
            </w: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ř</w:t>
            </w: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e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C73121" w:rsidRDefault="00CB016F" w:rsidP="008C7F02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</w:pPr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Bakalárska práca ozrejmuje pozíciu </w:t>
      </w:r>
      <w:proofErr w:type="spellStart"/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sommeliera</w:t>
      </w:r>
      <w:proofErr w:type="spellEnd"/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 v gastronómii, stručne definuje historický kontext vzniku danej profesie a vysvetľuje etymologický význam slova </w:t>
      </w:r>
      <w:proofErr w:type="spellStart"/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sommelier</w:t>
      </w:r>
      <w:proofErr w:type="spellEnd"/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. </w:t>
      </w:r>
    </w:p>
    <w:p w:rsidR="00C73121" w:rsidRDefault="00CB016F" w:rsidP="008C7F02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</w:pPr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Teoretická časť práce je vcelku relatívne dobre zvládnutá, autorka nachádza vzájomné me</w:t>
      </w:r>
      <w:r w:rsidR="00451B1C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d</w:t>
      </w:r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ziodborové súvislosti s jednotlivými </w:t>
      </w:r>
      <w:proofErr w:type="spellStart"/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spoločensko</w:t>
      </w:r>
      <w:proofErr w:type="spellEnd"/>
      <w:r w:rsidR="00451B1C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-</w:t>
      </w:r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 vednými(manažment, žurnalistika) a prírodnými disciplínami(</w:t>
      </w:r>
      <w:proofErr w:type="spellStart"/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enológia</w:t>
      </w:r>
      <w:proofErr w:type="spellEnd"/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). </w:t>
      </w:r>
      <w:r w:rsidR="008C7F02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Práca s literatúrou </w:t>
      </w:r>
      <w:r w:rsidR="007F4C41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je na vyhovujúcej úrovni, no autorka mohla pracovať s</w:t>
      </w:r>
      <w:r w:rsidR="001D01A3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 väčším počtom</w:t>
      </w:r>
      <w:r w:rsidR="007F4C41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 elektronických zdrojov. </w:t>
      </w:r>
      <w:r w:rsidR="008C7F02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Pripomienku máme k spôsobu zakončenia prvej kapitoly, nie je žiaduce ak sa končí citáciou, taktiež teoretická kapitola má obsahovať krátke zhrnutie. </w:t>
      </w:r>
    </w:p>
    <w:p w:rsidR="003118D9" w:rsidRPr="00923C5F" w:rsidRDefault="00883593" w:rsidP="008C7F02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</w:pPr>
      <w:r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Praktická časť práce </w:t>
      </w:r>
      <w:r w:rsidR="00B1269C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nám ozrejmuje výber výskumných metód, autorka sa zväčša pridržiavala kvalitatívnych metód(riadený rozhovor, </w:t>
      </w:r>
      <w:proofErr w:type="spellStart"/>
      <w:r w:rsidR="00B1269C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Mysterry</w:t>
      </w:r>
      <w:proofErr w:type="spellEnd"/>
      <w:r w:rsidR="00B1269C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 </w:t>
      </w:r>
      <w:proofErr w:type="spellStart"/>
      <w:r w:rsidR="00B1269C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>shopping</w:t>
      </w:r>
      <w:proofErr w:type="spellEnd"/>
      <w:r w:rsidR="00B1269C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), ktoré aplikovala na daný typ pohostinských prevádzkarní. </w:t>
      </w:r>
      <w:r w:rsidR="00B566F3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Autorka pracuje aj s kvantitatívnou metódou dotazníkového šetrenia, výsledky spracováva vo forme prehľadných koláčových grafov, navyše ich aj vyhodnocuje v samostatnej podkapitole. Najväčším úskalím práce je formálna stránka, v obsahu je uvedené zle číslovanie jednotlivých kapitol, </w:t>
      </w:r>
      <w:r w:rsidR="00E14F05" w:rsidRPr="00923C5F">
        <w:rPr>
          <w:rFonts w:ascii="Arial" w:eastAsia="Times New Roman" w:hAnsi="Arial" w:cs="Arial"/>
          <w:kern w:val="0"/>
          <w:sz w:val="22"/>
          <w:szCs w:val="22"/>
          <w:lang w:val="sk-SK" w:eastAsia="cs-CZ" w:bidi="ar-SA"/>
        </w:rPr>
        <w:t xml:space="preserve">práca obsahuje množstvo preklepov. 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lastRenderedPageBreak/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83593">
        <w:rPr>
          <w:rFonts w:ascii="Arial" w:eastAsia="Times New Roman" w:hAnsi="Arial" w:cs="Arial"/>
          <w:b/>
          <w:kern w:val="0"/>
          <w:lang w:eastAsia="cs-CZ" w:bidi="ar-SA"/>
        </w:rPr>
        <w:t xml:space="preserve">C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923C5F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Oponent</w:t>
      </w:r>
      <w:r w:rsidR="003118D9"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 bakalářské práce: </w:t>
      </w:r>
      <w:r w:rsidR="007F0994"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PhDr. </w:t>
      </w:r>
      <w:proofErr w:type="spellStart"/>
      <w:r w:rsidR="007F0994"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et</w:t>
      </w:r>
      <w:proofErr w:type="spellEnd"/>
      <w:r w:rsidR="007F0994"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. Mgr. Emanuel </w:t>
      </w:r>
      <w:proofErr w:type="spellStart"/>
      <w:r w:rsidR="007F0994"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Orban</w:t>
      </w:r>
      <w:proofErr w:type="spellEnd"/>
      <w:r w:rsidR="007F0994" w:rsidRPr="00923C5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, PhD. </w:t>
      </w:r>
    </w:p>
    <w:p w:rsidR="003118D9" w:rsidRPr="00923C5F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:rsidR="003118D9" w:rsidRPr="00923C5F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923C5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Datum, místo a podpis </w:t>
      </w:r>
      <w:r w:rsidR="007A3E76" w:rsidRPr="00923C5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oponenta</w:t>
      </w:r>
      <w:r w:rsidRPr="00923C5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: </w:t>
      </w:r>
      <w:proofErr w:type="gramStart"/>
      <w:r w:rsidR="0084763A" w:rsidRPr="00923C5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17.05.2018</w:t>
      </w:r>
      <w:proofErr w:type="gramEnd"/>
      <w:r w:rsidR="0084763A" w:rsidRPr="00923C5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Brno </w:t>
      </w:r>
    </w:p>
    <w:sectPr w:rsidR="003118D9" w:rsidRPr="00923C5F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5268F"/>
    <w:rsid w:val="000C79D9"/>
    <w:rsid w:val="000E765B"/>
    <w:rsid w:val="000F41A1"/>
    <w:rsid w:val="00105CBA"/>
    <w:rsid w:val="001D01A3"/>
    <w:rsid w:val="003118D9"/>
    <w:rsid w:val="003E5E57"/>
    <w:rsid w:val="00451B1C"/>
    <w:rsid w:val="004A5568"/>
    <w:rsid w:val="004B2D28"/>
    <w:rsid w:val="00597228"/>
    <w:rsid w:val="00674809"/>
    <w:rsid w:val="006C4029"/>
    <w:rsid w:val="006E6951"/>
    <w:rsid w:val="007A3E76"/>
    <w:rsid w:val="007D1F01"/>
    <w:rsid w:val="007F0994"/>
    <w:rsid w:val="007F4C41"/>
    <w:rsid w:val="007F5283"/>
    <w:rsid w:val="0084763A"/>
    <w:rsid w:val="00883593"/>
    <w:rsid w:val="008C7F02"/>
    <w:rsid w:val="00923C5F"/>
    <w:rsid w:val="00963B1B"/>
    <w:rsid w:val="00A401CE"/>
    <w:rsid w:val="00A57A6B"/>
    <w:rsid w:val="00B1269C"/>
    <w:rsid w:val="00B566F3"/>
    <w:rsid w:val="00B7560D"/>
    <w:rsid w:val="00BC5104"/>
    <w:rsid w:val="00C26E0A"/>
    <w:rsid w:val="00C73121"/>
    <w:rsid w:val="00CB016F"/>
    <w:rsid w:val="00D34068"/>
    <w:rsid w:val="00DD5856"/>
    <w:rsid w:val="00E00248"/>
    <w:rsid w:val="00E06CAD"/>
    <w:rsid w:val="00E14F05"/>
    <w:rsid w:val="00EF1FF5"/>
    <w:rsid w:val="00F65478"/>
    <w:rsid w:val="00F966A4"/>
    <w:rsid w:val="00FC3327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F01"/>
    <w:pPr>
      <w:ind w:left="720"/>
      <w:contextualSpacing/>
    </w:pPr>
    <w:rPr>
      <w:szCs w:val="21"/>
    </w:rPr>
  </w:style>
  <w:style w:type="character" w:customStyle="1" w:styleId="highlight1">
    <w:name w:val="highlight1"/>
    <w:basedOn w:val="Predvolenpsmoodseku"/>
    <w:rsid w:val="00A401CE"/>
    <w:rPr>
      <w:shd w:val="clear" w:color="auto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pouzivatel</cp:lastModifiedBy>
  <cp:revision>43</cp:revision>
  <dcterms:created xsi:type="dcterms:W3CDTF">2018-05-17T11:23:00Z</dcterms:created>
  <dcterms:modified xsi:type="dcterms:W3CDTF">2018-05-17T12:13:00Z</dcterms:modified>
</cp:coreProperties>
</file>